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Look w:val="04A0" w:firstRow="1" w:lastRow="0" w:firstColumn="1" w:lastColumn="0" w:noHBand="0" w:noVBand="1"/>
      </w:tblPr>
      <w:tblGrid>
        <w:gridCol w:w="3316"/>
        <w:gridCol w:w="2244"/>
        <w:gridCol w:w="2000"/>
      </w:tblGrid>
      <w:tr w:rsidR="0004786D" w:rsidRPr="0004786D" w:rsidTr="0004786D">
        <w:trPr>
          <w:trHeight w:val="302"/>
        </w:trPr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6D" w:rsidRPr="0004786D" w:rsidRDefault="0004786D" w:rsidP="0004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b/>
                <w:color w:val="000000"/>
              </w:rPr>
              <w:t>Table S4.</w:t>
            </w:r>
            <w:r w:rsidRPr="0004786D">
              <w:rPr>
                <w:rFonts w:ascii="Times New Roman" w:eastAsia="Times New Roman" w:hAnsi="Times New Roman" w:cs="Times New Roman"/>
                <w:color w:val="000000"/>
              </w:rPr>
              <w:t xml:space="preserve"> BUSCO assessment result.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86D" w:rsidRPr="0004786D" w:rsidTr="0004786D">
        <w:trPr>
          <w:trHeight w:val="302"/>
        </w:trPr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>actinopterygii (n: 4,584)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 xml:space="preserve"> vertebrata (n: 2,586) </w:t>
            </w:r>
          </w:p>
        </w:tc>
      </w:tr>
      <w:tr w:rsidR="0004786D" w:rsidRPr="0004786D" w:rsidTr="0004786D">
        <w:trPr>
          <w:trHeight w:val="29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>Complete BUSCOs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>4,290 (93.6%)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 xml:space="preserve"> 2,465 (95.3%) </w:t>
            </w:r>
          </w:p>
        </w:tc>
      </w:tr>
      <w:tr w:rsidR="0004786D" w:rsidRPr="0004786D" w:rsidTr="0004786D">
        <w:trPr>
          <w:trHeight w:val="29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>Complete and single-copy BUSCOs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>3,911 (85.3%)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 xml:space="preserve"> 2,277 (88.1%) </w:t>
            </w:r>
          </w:p>
        </w:tc>
      </w:tr>
      <w:tr w:rsidR="0004786D" w:rsidRPr="0004786D" w:rsidTr="0004786D">
        <w:trPr>
          <w:trHeight w:val="29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>Complete and duplicated BUSCOs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>379 (8.3%)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 xml:space="preserve"> 188 (7.3%) </w:t>
            </w:r>
          </w:p>
        </w:tc>
      </w:tr>
      <w:tr w:rsidR="0004786D" w:rsidRPr="0004786D" w:rsidTr="0004786D">
        <w:trPr>
          <w:trHeight w:val="29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>Fragmented BUSCOs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>84 (1.8%)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 xml:space="preserve"> 39 (1.5%) </w:t>
            </w:r>
          </w:p>
        </w:tc>
      </w:tr>
      <w:tr w:rsidR="0004786D" w:rsidRPr="0004786D" w:rsidTr="0004786D">
        <w:trPr>
          <w:trHeight w:val="302"/>
        </w:trPr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>Missing BUSCOs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>210 (4.5%)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86D" w:rsidRPr="0004786D" w:rsidRDefault="0004786D" w:rsidP="0004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86D">
              <w:rPr>
                <w:rFonts w:ascii="Times New Roman" w:eastAsia="Times New Roman" w:hAnsi="Times New Roman" w:cs="Times New Roman"/>
                <w:color w:val="000000"/>
              </w:rPr>
              <w:t xml:space="preserve"> 82 (3.2%) </w:t>
            </w:r>
          </w:p>
        </w:tc>
      </w:tr>
    </w:tbl>
    <w:p w:rsidR="00BB1DD2" w:rsidRDefault="00BB1DD2">
      <w:bookmarkStart w:id="0" w:name="_GoBack"/>
      <w:bookmarkEnd w:id="0"/>
    </w:p>
    <w:sectPr w:rsidR="00BB1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F5" w:rsidRDefault="00DA64F5" w:rsidP="0004786D">
      <w:pPr>
        <w:spacing w:after="0" w:line="240" w:lineRule="auto"/>
      </w:pPr>
      <w:r>
        <w:separator/>
      </w:r>
    </w:p>
  </w:endnote>
  <w:endnote w:type="continuationSeparator" w:id="0">
    <w:p w:rsidR="00DA64F5" w:rsidRDefault="00DA64F5" w:rsidP="0004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F5" w:rsidRDefault="00DA64F5" w:rsidP="0004786D">
      <w:pPr>
        <w:spacing w:after="0" w:line="240" w:lineRule="auto"/>
      </w:pPr>
      <w:r>
        <w:separator/>
      </w:r>
    </w:p>
  </w:footnote>
  <w:footnote w:type="continuationSeparator" w:id="0">
    <w:p w:rsidR="00DA64F5" w:rsidRDefault="00DA64F5" w:rsidP="0004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57"/>
    <w:rsid w:val="0004786D"/>
    <w:rsid w:val="00BB1DD2"/>
    <w:rsid w:val="00CB4757"/>
    <w:rsid w:val="00D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8EBB2-32EB-4D28-89B9-E17898C9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8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4786D"/>
  </w:style>
  <w:style w:type="paragraph" w:styleId="a4">
    <w:name w:val="footer"/>
    <w:basedOn w:val="a"/>
    <w:link w:val="Char0"/>
    <w:uiPriority w:val="99"/>
    <w:unhideWhenUsed/>
    <w:rsid w:val="000478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4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2</cp:revision>
  <dcterms:created xsi:type="dcterms:W3CDTF">2021-03-10T08:33:00Z</dcterms:created>
  <dcterms:modified xsi:type="dcterms:W3CDTF">2021-03-10T08:33:00Z</dcterms:modified>
</cp:coreProperties>
</file>