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2F" w:rsidRPr="002A7B75" w:rsidRDefault="002A7B75" w:rsidP="002A7B75">
      <w:pPr>
        <w:spacing w:line="480" w:lineRule="auto"/>
        <w:rPr>
          <w:rFonts w:cstheme="minorHAnsi"/>
          <w:sz w:val="20"/>
          <w:szCs w:val="20"/>
        </w:rPr>
      </w:pPr>
      <w:r w:rsidRPr="002A7B75">
        <w:rPr>
          <w:rFonts w:cstheme="minorHAnsi"/>
          <w:b/>
          <w:sz w:val="20"/>
          <w:szCs w:val="20"/>
        </w:rPr>
        <w:t>TABLE S1.</w:t>
      </w:r>
      <w:r w:rsidRPr="002A7B75">
        <w:rPr>
          <w:rFonts w:cstheme="minorHAnsi"/>
          <w:sz w:val="20"/>
          <w:szCs w:val="20"/>
        </w:rPr>
        <w:t xml:space="preserve"> SUMMARY OF ADDITIONAL MODELS TESTED FOR EACH SCENARIO OF GENETIC ARCHITECTURE OF THE TRAIT.</w:t>
      </w:r>
    </w:p>
    <w:tbl>
      <w:tblPr>
        <w:tblStyle w:val="Tabladecuadrcula3"/>
        <w:tblW w:w="5006" w:type="pct"/>
        <w:tblInd w:w="-5" w:type="dxa"/>
        <w:tblLook w:val="04A0" w:firstRow="1" w:lastRow="0" w:firstColumn="1" w:lastColumn="0" w:noHBand="0" w:noVBand="1"/>
      </w:tblPr>
      <w:tblGrid>
        <w:gridCol w:w="1810"/>
        <w:gridCol w:w="1807"/>
        <w:gridCol w:w="1807"/>
        <w:gridCol w:w="1807"/>
        <w:gridCol w:w="1806"/>
      </w:tblGrid>
      <w:tr w:rsidR="00A34AD6" w:rsidRPr="002A7B75" w:rsidTr="002A7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1" w:type="pct"/>
            <w:tcBorders>
              <w:top w:val="single" w:sz="4" w:space="0" w:color="auto"/>
              <w:bottom w:val="nil"/>
              <w:tl2br w:val="nil"/>
            </w:tcBorders>
          </w:tcPr>
          <w:p w:rsidR="00A34AD6" w:rsidRPr="002A7B75" w:rsidRDefault="00A34AD6" w:rsidP="002A7B75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2A7B75">
              <w:rPr>
                <w:rFonts w:cstheme="minorHAnsi"/>
                <w:sz w:val="20"/>
                <w:szCs w:val="20"/>
                <w:lang w:val="en-US"/>
              </w:rPr>
              <w:t>Scenarios</w:t>
            </w:r>
            <w:r w:rsidR="002A7B75" w:rsidRPr="002A7B75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  <w:p w:rsidR="00A34AD6" w:rsidRPr="002A7B75" w:rsidRDefault="00A34AD6" w:rsidP="002A7B75">
            <w:pPr>
              <w:spacing w:line="480" w:lineRule="auto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A7B75">
              <w:rPr>
                <w:rFonts w:cstheme="minorHAnsi"/>
                <w:sz w:val="20"/>
                <w:szCs w:val="20"/>
                <w:lang w:val="en-US"/>
              </w:rPr>
              <w:t>Models</w:t>
            </w:r>
            <w:r w:rsidR="002A7B75" w:rsidRPr="002A7B75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sz w:val="20"/>
                <w:szCs w:val="20"/>
                <w:lang w:val="en-US"/>
              </w:rPr>
              <w:t>Sc0</w:t>
            </w: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sz w:val="20"/>
                <w:szCs w:val="20"/>
                <w:lang w:val="en-US"/>
              </w:rPr>
              <w:t>Sc1</w:t>
            </w: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sz w:val="20"/>
                <w:szCs w:val="20"/>
                <w:lang w:val="en-US"/>
              </w:rPr>
              <w:t>Sc2</w:t>
            </w:r>
          </w:p>
        </w:tc>
        <w:tc>
          <w:tcPr>
            <w:tcW w:w="999" w:type="pct"/>
            <w:tcBorders>
              <w:top w:val="single" w:sz="4" w:space="0" w:color="auto"/>
              <w:bottom w:val="nil"/>
            </w:tcBorders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sz w:val="20"/>
                <w:szCs w:val="20"/>
                <w:lang w:val="en-US"/>
              </w:rPr>
              <w:t>Sc3</w:t>
            </w:r>
          </w:p>
        </w:tc>
      </w:tr>
      <w:tr w:rsidR="00A34AD6" w:rsidRPr="002A7B75" w:rsidTr="002A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right w:val="nil"/>
            </w:tcBorders>
            <w:vAlign w:val="bottom"/>
          </w:tcPr>
          <w:p w:rsidR="00A34AD6" w:rsidRPr="002A7B75" w:rsidRDefault="00A34AD6" w:rsidP="002A7B75">
            <w:pPr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W10-2var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</w:tr>
      <w:tr w:rsidR="00A34AD6" w:rsidRPr="002A7B75" w:rsidTr="002A7B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right w:val="nil"/>
            </w:tcBorders>
            <w:vAlign w:val="bottom"/>
          </w:tcPr>
          <w:p w:rsidR="00A34AD6" w:rsidRPr="002A7B75" w:rsidRDefault="00A34AD6" w:rsidP="002A7B75">
            <w:pPr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W20-2var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</w:tr>
      <w:tr w:rsidR="00A34AD6" w:rsidRPr="002A7B75" w:rsidTr="002A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right w:val="nil"/>
            </w:tcBorders>
            <w:vAlign w:val="bottom"/>
          </w:tcPr>
          <w:p w:rsidR="00A34AD6" w:rsidRPr="002A7B75" w:rsidRDefault="00A34AD6" w:rsidP="002A7B75">
            <w:pPr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W40-2var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</w:tr>
      <w:tr w:rsidR="00A34AD6" w:rsidRPr="002A7B75" w:rsidTr="002A7B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right w:val="nil"/>
            </w:tcBorders>
            <w:vAlign w:val="bottom"/>
          </w:tcPr>
          <w:p w:rsidR="00A34AD6" w:rsidRPr="002A7B75" w:rsidRDefault="00A34AD6" w:rsidP="002A7B75">
            <w:pPr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Dis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</w:tr>
      <w:tr w:rsidR="00A34AD6" w:rsidRPr="002A7B75" w:rsidTr="002A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right w:val="nil"/>
            </w:tcBorders>
            <w:vAlign w:val="bottom"/>
          </w:tcPr>
          <w:p w:rsidR="00A34AD6" w:rsidRPr="002A7B75" w:rsidRDefault="00A34AD6" w:rsidP="002A7B75">
            <w:pPr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W10-Dis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</w:tr>
      <w:tr w:rsidR="00A34AD6" w:rsidRPr="002A7B75" w:rsidTr="002A7B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right w:val="nil"/>
            </w:tcBorders>
            <w:vAlign w:val="bottom"/>
          </w:tcPr>
          <w:p w:rsidR="00A34AD6" w:rsidRPr="002A7B75" w:rsidRDefault="00A34AD6" w:rsidP="002A7B75">
            <w:pPr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W20-Dis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</w:tr>
      <w:tr w:rsidR="00A34AD6" w:rsidRPr="002A7B75" w:rsidTr="002A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bottom w:val="single" w:sz="4" w:space="0" w:color="auto"/>
              <w:right w:val="nil"/>
            </w:tcBorders>
            <w:vAlign w:val="bottom"/>
          </w:tcPr>
          <w:p w:rsidR="00A34AD6" w:rsidRPr="002A7B75" w:rsidRDefault="00A34AD6" w:rsidP="002A7B75">
            <w:pPr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W40-Dis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AD6" w:rsidRPr="002A7B75" w:rsidRDefault="00A34AD6" w:rsidP="002A7B7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A7B75">
              <w:rPr>
                <w:rFonts w:cstheme="minorHAnsi"/>
                <w:b/>
                <w:sz w:val="20"/>
                <w:szCs w:val="20"/>
                <w:lang w:val="en-US"/>
              </w:rPr>
              <w:t>+</w:t>
            </w:r>
          </w:p>
        </w:tc>
      </w:tr>
    </w:tbl>
    <w:p w:rsidR="006A5F6D" w:rsidRPr="002A7B75" w:rsidRDefault="002A7B75" w:rsidP="002A7B75">
      <w:pPr>
        <w:spacing w:line="48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a</w:t>
      </w:r>
      <w:r w:rsidR="006A5F6D" w:rsidRPr="002A7B75">
        <w:rPr>
          <w:rFonts w:cstheme="minorHAnsi"/>
          <w:sz w:val="20"/>
          <w:szCs w:val="20"/>
          <w:lang w:val="en-US"/>
        </w:rPr>
        <w:t>W10-2var= categorical model with window of 10 SNPs and extended linear predictor, W20-2var= categorical model with window of 20 SNPS and extended linear predictor, W40-2var= categorical model with window of 40 SNPS and extended linear predictor, Dis= continuous model with relative distance of SNPs from the edge of the chromosome, W10-Dis= combined model with window of 10 SNPs and distance values, W20-Dis= combined model with window of 20 SNPs and distance values, W40-Dis= combined model with window of 40 SNPs and distance values.</w:t>
      </w:r>
    </w:p>
    <w:p w:rsidR="00A34AD6" w:rsidRPr="002A7B75" w:rsidRDefault="002A7B75" w:rsidP="002A7B75">
      <w:p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  <w:lang w:val="en-US"/>
        </w:rPr>
        <w:t>b</w:t>
      </w:r>
      <w:r w:rsidR="006A5F6D" w:rsidRPr="002A7B75">
        <w:rPr>
          <w:rFonts w:cstheme="minorHAnsi"/>
          <w:sz w:val="20"/>
          <w:szCs w:val="20"/>
          <w:lang w:val="en-US"/>
        </w:rPr>
        <w:t>Sc0= simulation scenario 0, Sc1= simulation scenario 1, Sc2= simulation scenario 2, Sc3= simulation scenario 3</w:t>
      </w:r>
    </w:p>
    <w:p w:rsidR="00A34AD6" w:rsidRPr="002A7B75" w:rsidRDefault="00A34AD6" w:rsidP="002A7B75">
      <w:pPr>
        <w:spacing w:line="48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A34AD6" w:rsidRPr="002A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D6"/>
    <w:rsid w:val="000B6D47"/>
    <w:rsid w:val="002A7B75"/>
    <w:rsid w:val="00402788"/>
    <w:rsid w:val="004E05AB"/>
    <w:rsid w:val="006A5F6D"/>
    <w:rsid w:val="009C1C88"/>
    <w:rsid w:val="00A34AD6"/>
    <w:rsid w:val="00D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69FE-1035-4A58-8A81-807323B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3">
    <w:name w:val="Grid Table 3"/>
    <w:basedOn w:val="Tablanormal"/>
    <w:uiPriority w:val="48"/>
    <w:rsid w:val="00A34A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Flavia Mouresan</dc:creator>
  <cp:keywords/>
  <dc:description/>
  <cp:lastModifiedBy>elena - flavia mouresan</cp:lastModifiedBy>
  <cp:revision>2</cp:revision>
  <dcterms:created xsi:type="dcterms:W3CDTF">2019-08-03T12:25:00Z</dcterms:created>
  <dcterms:modified xsi:type="dcterms:W3CDTF">2019-08-03T12:25:00Z</dcterms:modified>
</cp:coreProperties>
</file>